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CB4A4" w14:textId="77777777" w:rsidR="00286CB0" w:rsidRPr="00286CB0" w:rsidRDefault="005B5489" w:rsidP="00286CB0">
      <w:pPr>
        <w:rPr>
          <w:b/>
          <w:sz w:val="24"/>
          <w:szCs w:val="24"/>
        </w:rPr>
      </w:pPr>
      <w:r>
        <w:rPr>
          <w:b/>
          <w:sz w:val="24"/>
          <w:szCs w:val="24"/>
        </w:rPr>
        <w:t>Fakultät NT</w:t>
      </w:r>
      <w:r w:rsidR="00286CB0" w:rsidRPr="00286CB0">
        <w:rPr>
          <w:b/>
          <w:sz w:val="24"/>
          <w:szCs w:val="24"/>
        </w:rPr>
        <w:tab/>
      </w:r>
    </w:p>
    <w:p w14:paraId="54BAE6FF" w14:textId="77777777" w:rsidR="00286CB0" w:rsidRPr="005B5489" w:rsidRDefault="00286CB0" w:rsidP="00286CB0">
      <w:pPr>
        <w:rPr>
          <w:b/>
        </w:rPr>
      </w:pPr>
      <w:r w:rsidRPr="005B5489">
        <w:rPr>
          <w:b/>
        </w:rPr>
        <w:t xml:space="preserve">Kumulative </w:t>
      </w:r>
      <w:r w:rsidR="005B28F2">
        <w:rPr>
          <w:b/>
        </w:rPr>
        <w:t xml:space="preserve">Form der </w:t>
      </w:r>
      <w:r w:rsidRPr="005B5489">
        <w:rPr>
          <w:b/>
        </w:rPr>
        <w:t xml:space="preserve">Dissertationsschrift </w:t>
      </w:r>
    </w:p>
    <w:p w14:paraId="213CA260" w14:textId="77777777" w:rsidR="005B28F2" w:rsidRDefault="005B28F2" w:rsidP="00286CB0">
      <w:pPr>
        <w:rPr>
          <w:b/>
        </w:rPr>
      </w:pPr>
    </w:p>
    <w:p w14:paraId="2E2DF945" w14:textId="77777777" w:rsidR="00286CB0" w:rsidRPr="005B5489" w:rsidRDefault="00286CB0" w:rsidP="00286CB0">
      <w:pPr>
        <w:rPr>
          <w:b/>
        </w:rPr>
      </w:pPr>
      <w:r w:rsidRPr="005B5489">
        <w:rPr>
          <w:b/>
        </w:rPr>
        <w:t>Vorlage für die Bestätigung über den Anteil der Mitautoren/innen</w:t>
      </w:r>
    </w:p>
    <w:p w14:paraId="34C08EFA" w14:textId="77777777" w:rsidR="00286CB0" w:rsidRDefault="00286CB0" w:rsidP="00286CB0">
      <w:pPr>
        <w:pBdr>
          <w:bottom w:val="single" w:sz="4" w:space="1" w:color="auto"/>
        </w:pBdr>
      </w:pPr>
    </w:p>
    <w:p w14:paraId="5A39EE87" w14:textId="77777777" w:rsidR="00286CB0" w:rsidRDefault="00286CB0"/>
    <w:p w14:paraId="7B80857C" w14:textId="77777777" w:rsidR="00286CB0" w:rsidRPr="005B28F2" w:rsidRDefault="00286CB0" w:rsidP="00E826A9">
      <w:pPr>
        <w:pStyle w:val="Listenabsatz"/>
        <w:numPr>
          <w:ilvl w:val="0"/>
          <w:numId w:val="1"/>
        </w:numPr>
        <w:spacing w:after="120"/>
        <w:ind w:left="567" w:hanging="425"/>
        <w:contextualSpacing w:val="0"/>
      </w:pPr>
      <w:r w:rsidRPr="005B28F2">
        <w:t>Titel der Dissertationsschrift</w:t>
      </w:r>
    </w:p>
    <w:p w14:paraId="0C8DDB17" w14:textId="77777777" w:rsidR="005B28F2" w:rsidRPr="005B28F2" w:rsidRDefault="005B28F2" w:rsidP="00E826A9">
      <w:pPr>
        <w:pStyle w:val="Listenabsatz"/>
        <w:numPr>
          <w:ilvl w:val="0"/>
          <w:numId w:val="1"/>
        </w:numPr>
        <w:spacing w:after="120"/>
        <w:ind w:left="567" w:hanging="425"/>
        <w:contextualSpacing w:val="0"/>
      </w:pPr>
      <w:r w:rsidRPr="005B28F2">
        <w:t>Titel der Publikation mit allen erforderlichen bibliographischen Angaben</w:t>
      </w:r>
    </w:p>
    <w:p w14:paraId="391AAA58" w14:textId="77777777" w:rsidR="00286CB0" w:rsidRDefault="00110816" w:rsidP="00E826A9">
      <w:pPr>
        <w:pStyle w:val="Listenabsatz"/>
        <w:numPr>
          <w:ilvl w:val="0"/>
          <w:numId w:val="1"/>
        </w:numPr>
        <w:spacing w:after="120"/>
        <w:ind w:left="567" w:hanging="425"/>
        <w:contextualSpacing w:val="0"/>
      </w:pPr>
      <w:r w:rsidRPr="005B28F2">
        <w:t>Qualität der Veröffentlichung, z.B. Übersichtsartikel, Konferenzbeitrag, Forschungsartikel etc.</w:t>
      </w:r>
    </w:p>
    <w:p w14:paraId="4F05B328" w14:textId="77777777" w:rsidR="005B28F2" w:rsidRDefault="005B28F2" w:rsidP="00E826A9">
      <w:pPr>
        <w:pStyle w:val="Listenabsatz"/>
        <w:numPr>
          <w:ilvl w:val="0"/>
          <w:numId w:val="1"/>
        </w:numPr>
        <w:spacing w:after="120"/>
        <w:ind w:left="567" w:hanging="425"/>
        <w:contextualSpacing w:val="0"/>
      </w:pPr>
      <w:r>
        <w:t>Durchlaufener Gutachterprozess bzw. Status der Veröffentlichung (in Vorbereitung, eingereicht, akzeptiert)</w:t>
      </w:r>
    </w:p>
    <w:p w14:paraId="28B6E06C" w14:textId="77777777" w:rsidR="00286CB0" w:rsidRDefault="00286CB0" w:rsidP="00E826A9">
      <w:pPr>
        <w:pStyle w:val="Listenabsatz"/>
        <w:numPr>
          <w:ilvl w:val="0"/>
          <w:numId w:val="1"/>
        </w:numPr>
        <w:spacing w:after="120"/>
        <w:ind w:left="567" w:hanging="425"/>
        <w:contextualSpacing w:val="0"/>
      </w:pPr>
      <w:r>
        <w:t>Erläuterung der Beiträge der Mitautoren/innen</w:t>
      </w:r>
    </w:p>
    <w:p w14:paraId="5B0DDBEE" w14:textId="77777777" w:rsidR="00286CB0" w:rsidRDefault="00286CB0"/>
    <w:p w14:paraId="3DBB334B" w14:textId="77777777" w:rsidR="00286CB0" w:rsidRDefault="00286CB0">
      <w:r>
        <w:t>Unterschrift der Doktorandin/ des Doktoranden</w:t>
      </w:r>
      <w:bookmarkStart w:id="0" w:name="_GoBack"/>
      <w:bookmarkEnd w:id="0"/>
    </w:p>
    <w:p w14:paraId="51ABAB6C" w14:textId="77777777" w:rsidR="00110816" w:rsidRDefault="00110816"/>
    <w:p w14:paraId="2B639C5F" w14:textId="77777777" w:rsidR="004C45F9" w:rsidRDefault="00286CB0">
      <w:pPr>
        <w:rPr>
          <w:b/>
        </w:rPr>
      </w:pPr>
      <w:r>
        <w:t>Unterschrift der Mitautoren/innen</w:t>
      </w:r>
      <w:r w:rsidRPr="00110816">
        <w:rPr>
          <w:b/>
        </w:rPr>
        <w:t xml:space="preserve"> </w:t>
      </w:r>
    </w:p>
    <w:p w14:paraId="41DC2CA5" w14:textId="78C4C64B" w:rsidR="00286CB0" w:rsidRPr="005B28F2" w:rsidRDefault="00110816">
      <w:pPr>
        <w:rPr>
          <w:sz w:val="20"/>
          <w:szCs w:val="20"/>
        </w:rPr>
      </w:pPr>
      <w:r w:rsidRPr="005B28F2">
        <w:rPr>
          <w:sz w:val="20"/>
          <w:szCs w:val="20"/>
        </w:rPr>
        <w:t>(</w:t>
      </w:r>
      <w:r w:rsidR="00286CB0" w:rsidRPr="005B28F2">
        <w:rPr>
          <w:sz w:val="20"/>
          <w:szCs w:val="20"/>
        </w:rPr>
        <w:t xml:space="preserve">oder </w:t>
      </w:r>
      <w:r w:rsidR="004C45F9">
        <w:rPr>
          <w:sz w:val="20"/>
          <w:szCs w:val="20"/>
        </w:rPr>
        <w:t xml:space="preserve">ggf. </w:t>
      </w:r>
      <w:r w:rsidR="00286CB0" w:rsidRPr="005B28F2">
        <w:rPr>
          <w:sz w:val="20"/>
          <w:szCs w:val="20"/>
        </w:rPr>
        <w:t>der Betreuerin/ des Betreuers</w:t>
      </w:r>
      <w:r w:rsidR="00A03636">
        <w:rPr>
          <w:sz w:val="20"/>
          <w:szCs w:val="20"/>
        </w:rPr>
        <w:t xml:space="preserve"> für </w:t>
      </w:r>
      <w:r w:rsidR="00A03636" w:rsidRPr="004C45F9">
        <w:rPr>
          <w:b/>
          <w:sz w:val="20"/>
          <w:szCs w:val="20"/>
        </w:rPr>
        <w:t>einzelne</w:t>
      </w:r>
      <w:r w:rsidR="00A03636">
        <w:rPr>
          <w:sz w:val="20"/>
          <w:szCs w:val="20"/>
        </w:rPr>
        <w:t xml:space="preserve"> Mitautoren/innen</w:t>
      </w:r>
      <w:r w:rsidRPr="005B28F2">
        <w:rPr>
          <w:sz w:val="20"/>
          <w:szCs w:val="20"/>
        </w:rPr>
        <w:t xml:space="preserve"> - nur </w:t>
      </w:r>
      <w:r w:rsidR="005B28F2" w:rsidRPr="005B28F2">
        <w:rPr>
          <w:sz w:val="20"/>
          <w:szCs w:val="20"/>
        </w:rPr>
        <w:t xml:space="preserve">im Falle der Nichterreichbarkeit oder des Nichtvorliegens aktueller Kontaktdaten </w:t>
      </w:r>
      <w:r w:rsidR="00A03636">
        <w:rPr>
          <w:sz w:val="20"/>
          <w:szCs w:val="20"/>
        </w:rPr>
        <w:t>dieser</w:t>
      </w:r>
      <w:r w:rsidR="005B28F2" w:rsidRPr="005B28F2">
        <w:rPr>
          <w:sz w:val="20"/>
          <w:szCs w:val="20"/>
        </w:rPr>
        <w:t xml:space="preserve"> Mitautoren/innen</w:t>
      </w:r>
      <w:r w:rsidRPr="005B28F2">
        <w:rPr>
          <w:sz w:val="20"/>
          <w:szCs w:val="20"/>
        </w:rPr>
        <w:t>)</w:t>
      </w:r>
    </w:p>
    <w:sectPr w:rsidR="00286CB0" w:rsidRPr="005B28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E032C"/>
    <w:multiLevelType w:val="hybridMultilevel"/>
    <w:tmpl w:val="B99407EC"/>
    <w:lvl w:ilvl="0" w:tplc="531A8E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E6"/>
    <w:rsid w:val="00110816"/>
    <w:rsid w:val="001D40E6"/>
    <w:rsid w:val="00286CB0"/>
    <w:rsid w:val="004C45F9"/>
    <w:rsid w:val="005B28F2"/>
    <w:rsid w:val="005B5489"/>
    <w:rsid w:val="005D4BE7"/>
    <w:rsid w:val="00871DCD"/>
    <w:rsid w:val="00A03636"/>
    <w:rsid w:val="00AA66CD"/>
    <w:rsid w:val="00E24036"/>
    <w:rsid w:val="00E8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4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48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B2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48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B2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Univerität des Saarlandes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Standardbenutzer</cp:lastModifiedBy>
  <cp:revision>4</cp:revision>
  <cp:lastPrinted>2020-11-05T13:18:00Z</cp:lastPrinted>
  <dcterms:created xsi:type="dcterms:W3CDTF">2023-01-19T11:16:00Z</dcterms:created>
  <dcterms:modified xsi:type="dcterms:W3CDTF">2023-01-19T11:19:00Z</dcterms:modified>
</cp:coreProperties>
</file>